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1ACC" w14:textId="77777777" w:rsidR="0051791E" w:rsidRDefault="0051791E" w:rsidP="007917F3">
      <w:pPr>
        <w:ind w:left="720" w:hanging="360"/>
      </w:pPr>
    </w:p>
    <w:p w14:paraId="57F0C07C" w14:textId="2B682FD7" w:rsidR="007917F3" w:rsidRDefault="007917F3" w:rsidP="007917F3">
      <w:pPr>
        <w:pStyle w:val="ListParagraph"/>
        <w:numPr>
          <w:ilvl w:val="0"/>
          <w:numId w:val="1"/>
        </w:numPr>
      </w:pPr>
      <w:r>
        <w:t>Open Terminal in Visual Studio Code: Press Ctrl + ` (backtick) to open the integrated terminal within Visual Studio Code.</w:t>
      </w:r>
    </w:p>
    <w:p w14:paraId="4A1535B4" w14:textId="77777777" w:rsidR="007917F3" w:rsidRDefault="007917F3" w:rsidP="007917F3"/>
    <w:p w14:paraId="2ABA205F" w14:textId="479C3CEE" w:rsidR="007917F3" w:rsidRDefault="007917F3" w:rsidP="007917F3">
      <w:pPr>
        <w:pStyle w:val="ListParagraph"/>
        <w:numPr>
          <w:ilvl w:val="0"/>
          <w:numId w:val="1"/>
        </w:numPr>
      </w:pPr>
      <w:r>
        <w:t>Install ping3: In the terminal, type the following command and press Enter to install the ping3 library using pip:</w:t>
      </w:r>
    </w:p>
    <w:p w14:paraId="355B9D9F" w14:textId="5EF1D2AB" w:rsidR="007917F3" w:rsidRDefault="007917F3" w:rsidP="007917F3">
      <w:pPr>
        <w:ind w:firstLine="720"/>
        <w:rPr>
          <w:b/>
          <w:bCs/>
        </w:rPr>
      </w:pPr>
      <w:r w:rsidRPr="007917F3">
        <w:rPr>
          <w:b/>
          <w:bCs/>
        </w:rPr>
        <w:t>pip install ping3</w:t>
      </w:r>
      <w:r w:rsidR="005521D7">
        <w:rPr>
          <w:b/>
          <w:bCs/>
        </w:rPr>
        <w:t xml:space="preserve"> </w:t>
      </w:r>
    </w:p>
    <w:p w14:paraId="729BD3E2" w14:textId="0E2113E3" w:rsidR="005521D7" w:rsidRDefault="005521D7" w:rsidP="007917F3">
      <w:pPr>
        <w:ind w:firstLine="720"/>
        <w:rPr>
          <w:b/>
          <w:bCs/>
        </w:rPr>
      </w:pPr>
      <w:r>
        <w:rPr>
          <w:b/>
          <w:bCs/>
        </w:rPr>
        <w:t>or</w:t>
      </w:r>
    </w:p>
    <w:p w14:paraId="1F27B2AA" w14:textId="4EA1691E" w:rsidR="0051791E" w:rsidRDefault="0051791E" w:rsidP="007917F3">
      <w:pPr>
        <w:ind w:firstLine="720"/>
        <w:rPr>
          <w:b/>
          <w:bCs/>
        </w:rPr>
      </w:pPr>
      <w:r w:rsidRPr="0051791E">
        <w:rPr>
          <w:b/>
          <w:bCs/>
        </w:rPr>
        <w:t xml:space="preserve">python -m pip install </w:t>
      </w:r>
      <w:r>
        <w:rPr>
          <w:b/>
          <w:bCs/>
        </w:rPr>
        <w:t>ping3</w:t>
      </w:r>
    </w:p>
    <w:p w14:paraId="1C661D4D" w14:textId="5F3993D1" w:rsidR="005521D7" w:rsidRDefault="005521D7" w:rsidP="007917F3">
      <w:pPr>
        <w:ind w:firstLine="720"/>
        <w:rPr>
          <w:b/>
          <w:bCs/>
        </w:rPr>
      </w:pPr>
      <w:r>
        <w:rPr>
          <w:b/>
          <w:bCs/>
        </w:rPr>
        <w:t>or</w:t>
      </w:r>
    </w:p>
    <w:p w14:paraId="276B60E9" w14:textId="264E745E" w:rsidR="005521D7" w:rsidRDefault="005521D7" w:rsidP="007917F3">
      <w:pPr>
        <w:ind w:firstLine="720"/>
        <w:rPr>
          <w:b/>
          <w:bCs/>
        </w:rPr>
      </w:pPr>
      <w:r w:rsidRPr="005521D7">
        <w:rPr>
          <w:b/>
          <w:bCs/>
        </w:rPr>
        <w:t>py -m pip install ping3</w:t>
      </w:r>
    </w:p>
    <w:p w14:paraId="7725760A" w14:textId="52B92499" w:rsidR="007917F3" w:rsidRPr="007917F3" w:rsidRDefault="007917F3" w:rsidP="007917F3">
      <w:pPr>
        <w:ind w:firstLine="72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3BDDE6C" wp14:editId="6F3B76E8">
            <wp:extent cx="5670550" cy="4064000"/>
            <wp:effectExtent l="0" t="0" r="6350" b="0"/>
            <wp:docPr id="1" name="Picture 1" descr="Random.py - Py Workspace - Visual Studio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andom.py - Py Workspace - Visual Studio Cod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0"/>
                    <a:stretch/>
                  </pic:blipFill>
                  <pic:spPr bwMode="auto">
                    <a:xfrm>
                      <a:off x="0" y="0"/>
                      <a:ext cx="5670550" cy="40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17F3" w:rsidRPr="007917F3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7F92" w14:textId="77777777" w:rsidR="00323EF3" w:rsidRDefault="00323EF3" w:rsidP="007917F3">
      <w:pPr>
        <w:spacing w:after="0" w:line="240" w:lineRule="auto"/>
      </w:pPr>
      <w:r>
        <w:separator/>
      </w:r>
    </w:p>
  </w:endnote>
  <w:endnote w:type="continuationSeparator" w:id="0">
    <w:p w14:paraId="0F7D4CB9" w14:textId="77777777" w:rsidR="00323EF3" w:rsidRDefault="00323EF3" w:rsidP="007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E22E" w14:textId="77777777" w:rsidR="00323EF3" w:rsidRDefault="00323EF3" w:rsidP="007917F3">
      <w:pPr>
        <w:spacing w:after="0" w:line="240" w:lineRule="auto"/>
      </w:pPr>
      <w:r>
        <w:separator/>
      </w:r>
    </w:p>
  </w:footnote>
  <w:footnote w:type="continuationSeparator" w:id="0">
    <w:p w14:paraId="41A1AA1E" w14:textId="77777777" w:rsidR="00323EF3" w:rsidRDefault="00323EF3" w:rsidP="0079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7AA5" w14:textId="57B05300" w:rsidR="007917F3" w:rsidRDefault="007917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6D0902" wp14:editId="54A99D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3" name="Text Box 3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95DE6" w14:textId="17843273" w:rsidR="007917F3" w:rsidRPr="007917F3" w:rsidRDefault="007917F3" w:rsidP="007917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7917F3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D09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RMIT Classification: Trus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7A95DE6" w14:textId="17843273" w:rsidR="007917F3" w:rsidRPr="007917F3" w:rsidRDefault="007917F3" w:rsidP="007917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7917F3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09D1" w14:textId="22FDBB0D" w:rsidR="007917F3" w:rsidRDefault="007917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FD9498" wp14:editId="642553EF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4" name="Text Box 4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D3BCB" w14:textId="3FCB9B1C" w:rsidR="007917F3" w:rsidRPr="007917F3" w:rsidRDefault="007917F3" w:rsidP="007917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7917F3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D94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RMIT Classification: Trus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C5D3BCB" w14:textId="3FCB9B1C" w:rsidR="007917F3" w:rsidRPr="007917F3" w:rsidRDefault="007917F3" w:rsidP="007917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7917F3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C0F9" w14:textId="77CE25A6" w:rsidR="007917F3" w:rsidRDefault="007917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8749A4" wp14:editId="7E4616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2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551C7" w14:textId="4A7F323C" w:rsidR="007917F3" w:rsidRPr="007917F3" w:rsidRDefault="007917F3" w:rsidP="007917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7917F3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749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RMIT Classification: Trus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AE551C7" w14:textId="4A7F323C" w:rsidR="007917F3" w:rsidRPr="007917F3" w:rsidRDefault="007917F3" w:rsidP="007917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7917F3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F383D"/>
    <w:multiLevelType w:val="hybridMultilevel"/>
    <w:tmpl w:val="18DAC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92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F3"/>
    <w:rsid w:val="00323EF3"/>
    <w:rsid w:val="0051791E"/>
    <w:rsid w:val="005521D7"/>
    <w:rsid w:val="0079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1967"/>
  <w15:chartTrackingRefBased/>
  <w15:docId w15:val="{1DCF4026-BF0C-476C-AD80-BCA930F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7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7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12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932917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5801387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Stephen</dc:creator>
  <cp:keywords/>
  <dc:description/>
  <cp:lastModifiedBy>Jennifer Stephen</cp:lastModifiedBy>
  <cp:revision>3</cp:revision>
  <dcterms:created xsi:type="dcterms:W3CDTF">2024-03-12T23:14:00Z</dcterms:created>
  <dcterms:modified xsi:type="dcterms:W3CDTF">2024-04-23T23:20:00Z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2024-03-12T23:16:27Z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76f924d5-c584-4728-9f51-3f2340638daa</vt:lpwstr>
  </property>
  <property fmtid="{D5CDD505-2E9C-101B-9397-08002B2CF9AE}" pid="11" name="MSIP_Label_8c3d088b-6243-4963-a2e2-8b321ab7f8fc_ContentBits">
    <vt:lpwstr>1</vt:lpwstr>
  </property>
</Properties>
</file>